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Achievement Motivation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